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5406"/>
        <w:gridCol w:w="1458"/>
        <w:gridCol w:w="622"/>
        <w:gridCol w:w="696"/>
        <w:gridCol w:w="412"/>
        <w:gridCol w:w="147"/>
        <w:gridCol w:w="690"/>
        <w:gridCol w:w="2215"/>
        <w:gridCol w:w="554"/>
        <w:gridCol w:w="695"/>
        <w:gridCol w:w="554"/>
        <w:gridCol w:w="1997"/>
      </w:tblGrid>
      <w:tr w:rsidR="00CA7720" w14:paraId="005FD6F7" w14:textId="77777777" w:rsidTr="00D028F8">
        <w:trPr>
          <w:trHeight w:val="1257"/>
        </w:trPr>
        <w:tc>
          <w:tcPr>
            <w:tcW w:w="5406" w:type="dxa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D04579">
              <w:rPr>
                <w:sz w:val="20"/>
                <w:szCs w:val="20"/>
              </w:rPr>
              <w:t>Lääne osakond</w:t>
            </w:r>
          </w:p>
          <w:p w14:paraId="333CC375" w14:textId="24251560" w:rsidR="008D024E" w:rsidRDefault="00BB5F17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107F8782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6D6DD4">
              <w:rPr>
                <w:noProof/>
                <w:sz w:val="20"/>
                <w:szCs w:val="20"/>
              </w:rPr>
              <w:t>8. detsember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40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E3CECA" w:rsidR="00CA7720" w:rsidRDefault="00F4209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2B4A" wp14:editId="10962412">
                  <wp:extent cx="4787671" cy="5257800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634" cy="527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D028F8">
        <w:trPr>
          <w:trHeight w:val="6913"/>
        </w:trPr>
        <w:tc>
          <w:tcPr>
            <w:tcW w:w="5406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10040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D028F8">
        <w:trPr>
          <w:trHeight w:val="254"/>
        </w:trPr>
        <w:tc>
          <w:tcPr>
            <w:tcW w:w="5406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58" w:type="dxa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031" w:type="dxa"/>
            <w:gridSpan w:val="8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551" w:type="dxa"/>
            <w:gridSpan w:val="2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D028F8">
        <w:trPr>
          <w:trHeight w:val="532"/>
        </w:trPr>
        <w:tc>
          <w:tcPr>
            <w:tcW w:w="5406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58" w:type="dxa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782" w:type="dxa"/>
            <w:gridSpan w:val="6"/>
          </w:tcPr>
          <w:p w14:paraId="62BECFB8" w14:textId="51874664" w:rsidR="00CA7720" w:rsidRDefault="00A506F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49" w:type="dxa"/>
            <w:gridSpan w:val="2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551" w:type="dxa"/>
            <w:gridSpan w:val="2"/>
          </w:tcPr>
          <w:p w14:paraId="51B84047" w14:textId="3ED13E61" w:rsidR="00CA7720" w:rsidRDefault="006D6DD4">
            <w:pPr>
              <w:widowControl w:val="0"/>
              <w:spacing w:after="0" w:line="240" w:lineRule="auto"/>
            </w:pPr>
            <w:r>
              <w:rPr>
                <w:rFonts w:eastAsia="Batang"/>
              </w:rPr>
              <w:t>08.12.2025- 30.04.2026</w:t>
            </w:r>
          </w:p>
        </w:tc>
      </w:tr>
      <w:tr w:rsidR="000D1B90" w14:paraId="495C6920" w14:textId="77777777" w:rsidTr="00D028F8">
        <w:trPr>
          <w:trHeight w:val="253"/>
        </w:trPr>
        <w:tc>
          <w:tcPr>
            <w:tcW w:w="5406" w:type="dxa"/>
            <w:vMerge/>
          </w:tcPr>
          <w:p w14:paraId="625EE7EA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58" w:type="dxa"/>
            <w:vMerge w:val="restart"/>
          </w:tcPr>
          <w:p w14:paraId="6DF3F16B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22" w:type="dxa"/>
          </w:tcPr>
          <w:p w14:paraId="428187EA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08" w:type="dxa"/>
            <w:gridSpan w:val="2"/>
          </w:tcPr>
          <w:p w14:paraId="7E47E12A" w14:textId="4FE3A411" w:rsidR="000D1B90" w:rsidRDefault="006D6DD4" w:rsidP="000D1B90">
            <w:pPr>
              <w:widowControl w:val="0"/>
              <w:spacing w:after="0" w:line="240" w:lineRule="auto"/>
            </w:pPr>
            <w:r>
              <w:t>23251</w:t>
            </w:r>
          </w:p>
        </w:tc>
        <w:tc>
          <w:tcPr>
            <w:tcW w:w="837" w:type="dxa"/>
            <w:gridSpan w:val="2"/>
          </w:tcPr>
          <w:p w14:paraId="2695FB33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464" w:type="dxa"/>
            <w:gridSpan w:val="3"/>
          </w:tcPr>
          <w:p w14:paraId="62D29F94" w14:textId="0357AE4A" w:rsidR="000D1B90" w:rsidRDefault="006D6DD4" w:rsidP="000D1B90">
            <w:pPr>
              <w:widowControl w:val="0"/>
              <w:spacing w:after="0" w:line="240" w:lineRule="auto"/>
            </w:pPr>
            <w:proofErr w:type="spellStart"/>
            <w:r w:rsidRPr="0055794A">
              <w:t>Ritsu</w:t>
            </w:r>
            <w:proofErr w:type="spellEnd"/>
            <w:r w:rsidRPr="0055794A">
              <w:t>-Mäeotsa</w:t>
            </w:r>
          </w:p>
        </w:tc>
        <w:tc>
          <w:tcPr>
            <w:tcW w:w="554" w:type="dxa"/>
          </w:tcPr>
          <w:p w14:paraId="4540D89E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997" w:type="dxa"/>
          </w:tcPr>
          <w:p w14:paraId="63C2F5CB" w14:textId="6FC91529" w:rsidR="000D1B90" w:rsidRPr="00AE2D59" w:rsidRDefault="006D6DD4" w:rsidP="000D1B90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55794A">
              <w:t>2,13</w:t>
            </w:r>
            <w:r w:rsidRPr="005D7FB8">
              <w:t>-</w:t>
            </w:r>
            <w:r w:rsidRPr="0055794A">
              <w:t>2,</w:t>
            </w:r>
            <w:r>
              <w:t>2</w:t>
            </w:r>
            <w:r w:rsidRPr="0055794A">
              <w:t>3</w:t>
            </w:r>
            <w:r>
              <w:t xml:space="preserve"> ja </w:t>
            </w:r>
            <w:r w:rsidRPr="0055794A">
              <w:t>1,82</w:t>
            </w:r>
            <w:r>
              <w:t xml:space="preserve"> – 1,92</w:t>
            </w:r>
          </w:p>
        </w:tc>
      </w:tr>
      <w:tr w:rsidR="000D1B90" w14:paraId="5846C586" w14:textId="77777777" w:rsidTr="00D028F8">
        <w:trPr>
          <w:trHeight w:val="215"/>
        </w:trPr>
        <w:tc>
          <w:tcPr>
            <w:tcW w:w="5406" w:type="dxa"/>
            <w:vMerge/>
          </w:tcPr>
          <w:p w14:paraId="7939DE8B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58" w:type="dxa"/>
            <w:vMerge/>
          </w:tcPr>
          <w:p w14:paraId="3C1B663E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14:paraId="022E3A29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960" w:type="dxa"/>
            <w:gridSpan w:val="9"/>
          </w:tcPr>
          <w:p w14:paraId="4279DE0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</w:tr>
      <w:tr w:rsidR="000D1B90" w14:paraId="2684C1A4" w14:textId="77777777" w:rsidTr="00D028F8">
        <w:trPr>
          <w:trHeight w:val="369"/>
        </w:trPr>
        <w:tc>
          <w:tcPr>
            <w:tcW w:w="5406" w:type="dxa"/>
            <w:vMerge/>
          </w:tcPr>
          <w:p w14:paraId="2E148B8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58" w:type="dxa"/>
          </w:tcPr>
          <w:p w14:paraId="6538CE4B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82" w:type="dxa"/>
            <w:gridSpan w:val="10"/>
          </w:tcPr>
          <w:p w14:paraId="4F4F0BCE" w14:textId="6C000A94" w:rsidR="000D1B90" w:rsidRDefault="000D1B90" w:rsidP="000D1B90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A&amp;P Mets AS</w:t>
            </w:r>
          </w:p>
        </w:tc>
      </w:tr>
      <w:tr w:rsidR="000D1B90" w14:paraId="0229583F" w14:textId="77777777" w:rsidTr="00D028F8">
        <w:trPr>
          <w:trHeight w:val="75"/>
        </w:trPr>
        <w:tc>
          <w:tcPr>
            <w:tcW w:w="5406" w:type="dxa"/>
            <w:vMerge/>
          </w:tcPr>
          <w:p w14:paraId="4E05885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2776" w:type="dxa"/>
            <w:gridSpan w:val="3"/>
          </w:tcPr>
          <w:p w14:paraId="454B802A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59" w:type="dxa"/>
            <w:gridSpan w:val="2"/>
          </w:tcPr>
          <w:p w14:paraId="7C80A4F2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459" w:type="dxa"/>
            <w:gridSpan w:val="3"/>
          </w:tcPr>
          <w:p w14:paraId="6E44C203" w14:textId="04CD55B9" w:rsidR="000D1B90" w:rsidRDefault="000D1B90" w:rsidP="000D1B90">
            <w:pPr>
              <w:widowControl w:val="0"/>
              <w:spacing w:after="0" w:line="240" w:lineRule="auto"/>
            </w:pPr>
            <w:r>
              <w:rPr>
                <w:rFonts w:ascii="Times New Roman" w:eastAsia="Batang" w:hAnsi="Times New Roman"/>
                <w:sz w:val="24"/>
                <w:szCs w:val="24"/>
              </w:rPr>
              <w:t>Ülo Vendland</w:t>
            </w:r>
          </w:p>
        </w:tc>
        <w:tc>
          <w:tcPr>
            <w:tcW w:w="695" w:type="dxa"/>
          </w:tcPr>
          <w:p w14:paraId="5ED3CEB8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551" w:type="dxa"/>
            <w:gridSpan w:val="2"/>
          </w:tcPr>
          <w:p w14:paraId="7EAE5CC1" w14:textId="743F258A" w:rsidR="000D1B90" w:rsidRDefault="000D1B90" w:rsidP="000D1B90">
            <w:pPr>
              <w:widowControl w:val="0"/>
              <w:spacing w:after="0" w:line="240" w:lineRule="auto"/>
            </w:pPr>
            <w:r w:rsidRPr="00AD50FB">
              <w:t>+372 5027950</w:t>
            </w:r>
          </w:p>
        </w:tc>
      </w:tr>
    </w:tbl>
    <w:p w14:paraId="072B0D61" w14:textId="77777777" w:rsidR="00CA7720" w:rsidRDefault="00CA7720" w:rsidP="006D6DD4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2243"/>
    <w:rsid w:val="000A3674"/>
    <w:rsid w:val="000D1B90"/>
    <w:rsid w:val="001B5CE7"/>
    <w:rsid w:val="001F2E4A"/>
    <w:rsid w:val="002036D6"/>
    <w:rsid w:val="00292ADA"/>
    <w:rsid w:val="00315403"/>
    <w:rsid w:val="0035253E"/>
    <w:rsid w:val="003A13A7"/>
    <w:rsid w:val="004107D0"/>
    <w:rsid w:val="004F2934"/>
    <w:rsid w:val="005033B8"/>
    <w:rsid w:val="00530017"/>
    <w:rsid w:val="0059380A"/>
    <w:rsid w:val="006740BA"/>
    <w:rsid w:val="006D6DD4"/>
    <w:rsid w:val="006E2A4F"/>
    <w:rsid w:val="008D024E"/>
    <w:rsid w:val="009A612D"/>
    <w:rsid w:val="00A506F6"/>
    <w:rsid w:val="00AE2D59"/>
    <w:rsid w:val="00BB5F17"/>
    <w:rsid w:val="00C940A9"/>
    <w:rsid w:val="00CA7720"/>
    <w:rsid w:val="00CF548F"/>
    <w:rsid w:val="00D028F8"/>
    <w:rsid w:val="00D04579"/>
    <w:rsid w:val="00D844BE"/>
    <w:rsid w:val="00DB4502"/>
    <w:rsid w:val="00E453B2"/>
    <w:rsid w:val="00F359B3"/>
    <w:rsid w:val="00F4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Mailis Paal</cp:lastModifiedBy>
  <cp:revision>3</cp:revision>
  <cp:lastPrinted>2021-07-02T06:23:00Z</cp:lastPrinted>
  <dcterms:created xsi:type="dcterms:W3CDTF">2025-12-08T12:04:00Z</dcterms:created>
  <dcterms:modified xsi:type="dcterms:W3CDTF">2025-12-08T12:06:00Z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